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25FEI83609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625f55fe278e65e0bc41d38c4633fc38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427748fd4dfc5ab589381e8e45f261e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XDM3WAPK4J5A-623791441-247428</_dlc_DocId>
    <_dlc_DocIdUrl xmlns="251c4a09-b124-4005-9a00-6123edccab99">
      <Url>https://dbsw.sharepoint.com/sites/BIRWVergaben/_layouts/15/DocIdRedir.aspx?ID=XDM3WAPK4J5A-623791441-247428</Url>
      <Description>XDM3WAPK4J5A-623791441-247428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DA9F4B-5923-40EF-B340-822F8B60B153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customXml/itemProps4.xml><?xml version="1.0" encoding="utf-8"?>
<ds:datastoreItem xmlns:ds="http://schemas.openxmlformats.org/officeDocument/2006/customXml" ds:itemID="{8E978426-8C4F-4523-80A8-B7FF1AAAC9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_dlc_DocIdItemGuid">
    <vt:lpwstr>b635aa5d-d732-44ff-99df-f02962c647b8</vt:lpwstr>
  </property>
  <property fmtid="{D5CDD505-2E9C-101B-9397-08002B2CF9AE}" pid="4" name="MediaServiceImageTags">
    <vt:lpwstr/>
  </property>
</Properties>
</file>